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9C7EA5" w:rsidRPr="009C7EA5">
        <w:rPr>
          <w:b/>
          <w:sz w:val="20"/>
          <w:szCs w:val="20"/>
        </w:rPr>
        <w:t>1</w:t>
      </w:r>
      <w:r w:rsidR="003A244A" w:rsidRPr="003A244A">
        <w:rPr>
          <w:b/>
          <w:sz w:val="20"/>
          <w:szCs w:val="20"/>
        </w:rPr>
        <w:t>1</w:t>
      </w:r>
      <w:r w:rsidR="00603E60" w:rsidRPr="00996107">
        <w:rPr>
          <w:b/>
          <w:sz w:val="20"/>
          <w:szCs w:val="20"/>
        </w:rPr>
        <w:t xml:space="preserve"> по </w:t>
      </w:r>
      <w:r w:rsidR="00996107" w:rsidRPr="00996107">
        <w:rPr>
          <w:b/>
          <w:sz w:val="20"/>
          <w:szCs w:val="20"/>
        </w:rPr>
        <w:t>ул. Клубная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3A244A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Клубная дом </w:t>
      </w:r>
      <w:r w:rsidR="003A244A">
        <w:rPr>
          <w:sz w:val="20"/>
          <w:szCs w:val="20"/>
        </w:rPr>
        <w:t>1</w:t>
      </w:r>
      <w:r w:rsidR="003A244A" w:rsidRPr="003A244A">
        <w:rPr>
          <w:sz w:val="20"/>
          <w:szCs w:val="20"/>
        </w:rPr>
        <w:t>1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3A244A" w:rsidRPr="003A244A">
        <w:rPr>
          <w:sz w:val="20"/>
          <w:szCs w:val="20"/>
        </w:rPr>
        <w:t>71</w:t>
      </w:r>
      <w:r w:rsidR="009C7EA5" w:rsidRPr="009C7EA5">
        <w:rPr>
          <w:sz w:val="20"/>
          <w:szCs w:val="20"/>
        </w:rPr>
        <w:t xml:space="preserve"> г.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стен: кирпич.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4. Число этажей: 2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3A244A">
        <w:rPr>
          <w:sz w:val="20"/>
          <w:szCs w:val="20"/>
        </w:rPr>
        <w:t>нет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>
        <w:rPr>
          <w:sz w:val="20"/>
          <w:szCs w:val="20"/>
        </w:rPr>
        <w:t>2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8. Количество квартир: 16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9. Общая площадь  кв.м: </w:t>
      </w:r>
      <w:r w:rsidR="003A244A">
        <w:rPr>
          <w:sz w:val="20"/>
          <w:szCs w:val="20"/>
        </w:rPr>
        <w:t>717</w:t>
      </w:r>
      <w:r w:rsidR="003A244A" w:rsidRPr="003A244A">
        <w:rPr>
          <w:sz w:val="20"/>
          <w:szCs w:val="20"/>
        </w:rPr>
        <w:t>,81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3E60" w:rsidRDefault="00212FAC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3A244A" w:rsidTr="006F5E48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3A244A" w:rsidTr="006F5E48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Pr="00B957F8" w:rsidRDefault="003A244A" w:rsidP="006F5E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957F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Pr="00B957F8" w:rsidRDefault="003A244A" w:rsidP="006F5E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957F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3A244A" w:rsidTr="006F5E4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6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3A244A" w:rsidTr="006F5E4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1м подъезде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Установлен, в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Pr="00B957F8" w:rsidRDefault="003A244A" w:rsidP="006F5E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957F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Pr="00B957F8" w:rsidRDefault="003A244A" w:rsidP="006F5E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957F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r w:rsidRPr="00613B8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r w:rsidRPr="00613B8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r w:rsidRPr="00613B8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r w:rsidRPr="00613B8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r w:rsidRPr="00613B8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r w:rsidRPr="00613B8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r w:rsidRPr="00613B8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r w:rsidRPr="00613B8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r w:rsidRPr="00613B8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RPr="00851516" w:rsidTr="006F5E48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3A244A" w:rsidRPr="00851516" w:rsidRDefault="003A244A" w:rsidP="006F5E48"/>
        </w:tc>
      </w:tr>
      <w:tr w:rsidR="003A244A" w:rsidRPr="00851516" w:rsidTr="006F5E48">
        <w:trPr>
          <w:trHeight w:hRule="exact" w:val="114"/>
        </w:trPr>
        <w:tc>
          <w:tcPr>
            <w:tcW w:w="10717" w:type="dxa"/>
            <w:gridSpan w:val="4"/>
          </w:tcPr>
          <w:p w:rsidR="003A244A" w:rsidRPr="00851516" w:rsidRDefault="003A244A" w:rsidP="006F5E48"/>
        </w:tc>
      </w:tr>
      <w:tr w:rsidR="003A244A" w:rsidTr="006F5E48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3A244A" w:rsidTr="006F5E4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Асфальтовое,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Асфальтовое,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Pr="00B957F8" w:rsidRDefault="003A244A" w:rsidP="006F5E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957F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Pr="00B957F8" w:rsidRDefault="003A244A" w:rsidP="006F5E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957F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Плиты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Pr="00B957F8" w:rsidRDefault="003A244A" w:rsidP="006F5E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957F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Pr="00B957F8" w:rsidRDefault="003A244A" w:rsidP="006F5E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957F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66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3A244A" w:rsidTr="006F5E48">
        <w:trPr>
          <w:trHeight w:hRule="exact" w:val="7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Оборудованы металлическими решетками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Pr="00B957F8" w:rsidRDefault="003A244A" w:rsidP="006F5E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957F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Pr="00B957F8" w:rsidRDefault="003A244A" w:rsidP="006F5E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957F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 пластиковые, двери металлические с кодовым замком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A244A" w:rsidRDefault="003A244A" w:rsidP="006F5E4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Pr="008F0611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8F0611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Pr="008F0611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8F0611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</w:t>
            </w:r>
            <w:r w:rsidR="0004157B">
              <w:rPr>
                <w:rFonts w:ascii="Arial" w:eastAsia="Arial" w:hAnsi="Arial" w:cs="Arial"/>
                <w:color w:val="000000"/>
                <w:spacing w:val="-2"/>
                <w:sz w:val="18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A244A" w:rsidTr="006F5E48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состоянии, закрыты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A244A" w:rsidRDefault="003A244A" w:rsidP="006F5E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B40064" w:rsidRPr="009C7EA5" w:rsidRDefault="00B40064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6629EE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EA5" w:rsidRPr="009C7EA5" w:rsidRDefault="0004157B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04157B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  <w:p w:rsidR="006629EE" w:rsidRPr="00BE331B" w:rsidRDefault="00BE491A" w:rsidP="009C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9EE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04157B">
              <w:rPr>
                <w:sz w:val="20"/>
                <w:szCs w:val="20"/>
              </w:rPr>
              <w:t>4ТМ.05МК</w:t>
            </w:r>
            <w:r w:rsidR="00BE331B">
              <w:rPr>
                <w:sz w:val="20"/>
                <w:szCs w:val="20"/>
              </w:rPr>
              <w:t>.</w:t>
            </w:r>
            <w:r w:rsidR="0004157B">
              <w:rPr>
                <w:sz w:val="20"/>
                <w:szCs w:val="20"/>
              </w:rPr>
              <w:t>10.01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310F5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157B">
              <w:rPr>
                <w:sz w:val="20"/>
                <w:szCs w:val="20"/>
              </w:rPr>
              <w:t>19</w:t>
            </w:r>
            <w:r w:rsidR="0004157B">
              <w:rPr>
                <w:sz w:val="20"/>
                <w:szCs w:val="20"/>
              </w:rPr>
              <w:t>6230</w:t>
            </w:r>
            <w:r w:rsidR="00BE491A">
              <w:rPr>
                <w:sz w:val="20"/>
                <w:szCs w:val="20"/>
              </w:rPr>
              <w:t>- на 2</w:t>
            </w:r>
            <w:r w:rsidR="0004157B">
              <w:rPr>
                <w:sz w:val="20"/>
                <w:szCs w:val="20"/>
              </w:rPr>
              <w:t>6</w:t>
            </w:r>
            <w:r w:rsidR="00BE491A">
              <w:rPr>
                <w:sz w:val="20"/>
                <w:szCs w:val="20"/>
              </w:rPr>
              <w:t>.12.2017 г.</w:t>
            </w:r>
          </w:p>
        </w:tc>
      </w:tr>
      <w:tr w:rsidR="00BE491A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E491A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C7EA5" w:rsidRPr="0004157B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9C7EA5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B95952">
              <w:rPr>
                <w:sz w:val="20"/>
                <w:szCs w:val="20"/>
              </w:rPr>
              <w:t xml:space="preserve">  (работы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электрооборудования)</w:t>
            </w:r>
            <w:r w:rsidR="00B95952">
              <w:rPr>
                <w:sz w:val="20"/>
                <w:szCs w:val="20"/>
              </w:rPr>
              <w:t xml:space="preserve"> 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B95952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CB7424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A202EA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107BE5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смете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Default="00B95952" w:rsidP="006F5E4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дорог,  обкос территории</w:t>
            </w:r>
          </w:p>
        </w:tc>
      </w:tr>
    </w:tbl>
    <w:p w:rsidR="00212FAC" w:rsidRPr="002041E0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F358CB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107BE5">
              <w:rPr>
                <w:sz w:val="20"/>
                <w:szCs w:val="20"/>
              </w:rPr>
              <w:t xml:space="preserve"> </w:t>
            </w:r>
            <w:r w:rsidR="00616F34" w:rsidRPr="00F358CB">
              <w:rPr>
                <w:sz w:val="20"/>
                <w:szCs w:val="20"/>
              </w:rPr>
              <w:t xml:space="preserve">перерасход </w:t>
            </w:r>
            <w:r w:rsidR="00616F34" w:rsidRPr="00107BE5">
              <w:rPr>
                <w:sz w:val="20"/>
                <w:szCs w:val="20"/>
              </w:rPr>
              <w:t>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358CB" w:rsidRDefault="00F358CB" w:rsidP="009C7E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136024</w:t>
            </w:r>
            <w:r>
              <w:rPr>
                <w:sz w:val="20"/>
                <w:szCs w:val="20"/>
                <w:lang w:val="en-US"/>
              </w:rPr>
              <w:t>,68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10BBC" w:rsidRDefault="0019690C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99160,68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19690C" w:rsidRDefault="0019690C" w:rsidP="00B368AA">
            <w:pPr>
              <w:jc w:val="center"/>
              <w:rPr>
                <w:b/>
                <w:sz w:val="20"/>
                <w:szCs w:val="20"/>
              </w:rPr>
            </w:pPr>
          </w:p>
          <w:p w:rsidR="008F3787" w:rsidRPr="00510BBC" w:rsidRDefault="0019690C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93849,80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10BBC" w:rsidRDefault="00630A3A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229874,48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107BE5" w:rsidRDefault="00295517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231126,50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510BBC">
              <w:rPr>
                <w:sz w:val="20"/>
                <w:szCs w:val="20"/>
              </w:rPr>
              <w:t>Остаток</w:t>
            </w:r>
            <w:r w:rsidRPr="00BD21CA">
              <w:rPr>
                <w:b/>
                <w:sz w:val="20"/>
                <w:szCs w:val="20"/>
              </w:rPr>
              <w:t>/</w:t>
            </w:r>
            <w:r w:rsidRPr="00295517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510BBC" w:rsidRDefault="00295517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- 1252,02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E1539D">
        <w:trPr>
          <w:trHeight w:val="772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295517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93849,80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FAC" w:rsidRPr="00A8713B" w:rsidRDefault="00295517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99160,68</w:t>
            </w:r>
          </w:p>
        </w:tc>
      </w:tr>
      <w:tr w:rsidR="005B7689" w:rsidRPr="00107BE5" w:rsidTr="00090ADC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lastRenderedPageBreak/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441841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8713B" w:rsidRPr="00A202EA" w:rsidRDefault="00295517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207037,99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A8713B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E78D7" w:rsidRDefault="00F358CB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2550,00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F358CB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3498,10</w:t>
            </w:r>
          </w:p>
        </w:tc>
      </w:tr>
      <w:tr w:rsidR="00630A3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30A3A" w:rsidRDefault="00630A3A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ремонту конструктивных элементов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30A3A" w:rsidRDefault="00630A3A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1028</w:t>
            </w:r>
            <w:r>
              <w:rPr>
                <w:sz w:val="20"/>
                <w:szCs w:val="20"/>
                <w:lang w:val="en-US"/>
              </w:rPr>
              <w:t>,91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F358CB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10925,81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F358CB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4690,18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F358CB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775,99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66051A" w:rsidRDefault="00F358CB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320,06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F358CB" w:rsidRDefault="0067283C" w:rsidP="00F3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F358CB" w:rsidRDefault="00F358CB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2150,76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C71552" w:rsidRDefault="00F358CB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3216,00</w:t>
            </w:r>
          </w:p>
        </w:tc>
      </w:tr>
      <w:tr w:rsidR="00147623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07BE5" w:rsidRDefault="0014762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86D4C" w:rsidRDefault="005A7C48" w:rsidP="0018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ламп накаливания,  </w:t>
            </w:r>
            <w:r w:rsidR="00186D4C">
              <w:rPr>
                <w:sz w:val="20"/>
                <w:szCs w:val="20"/>
              </w:rPr>
              <w:t>замена предохранителей, замена автомата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86D4C" w:rsidRDefault="00186D4C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719</w:t>
            </w:r>
            <w:r>
              <w:rPr>
                <w:sz w:val="20"/>
                <w:szCs w:val="20"/>
                <w:lang w:val="en-US"/>
              </w:rPr>
              <w:t>,22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630A3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430,32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10BBC" w:rsidRDefault="00630A3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3957,36</w:t>
            </w:r>
          </w:p>
        </w:tc>
      </w:tr>
      <w:tr w:rsidR="00630A3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Default="00630A3A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дорог,  обкос территории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30A3A" w:rsidRDefault="00630A3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4025,38</w:t>
            </w:r>
          </w:p>
        </w:tc>
      </w:tr>
      <w:tr w:rsidR="00630A3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30A3A" w:rsidRDefault="00630A3A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монтаж забора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30A3A" w:rsidRDefault="00630A3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168750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3B3CEC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24088,51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186D4C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3183,12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186D4C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16431,81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186D4C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4473,58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295517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231126,50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093703" w:rsidRDefault="000035B6" w:rsidP="00130C8E">
      <w:pPr>
        <w:spacing w:line="240" w:lineRule="atLeast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Клубная дом </w:t>
      </w:r>
      <w:r w:rsidR="00186D4C">
        <w:rPr>
          <w:b/>
          <w:sz w:val="20"/>
          <w:szCs w:val="20"/>
          <w:lang w:val="en-US"/>
        </w:rPr>
        <w:t>11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186D4C" w:rsidRDefault="00186D4C" w:rsidP="004E6D7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11,65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2D" w:rsidRPr="009C7EA5" w:rsidRDefault="0003112D" w:rsidP="006E04E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3112D" w:rsidRPr="002310F5" w:rsidRDefault="0003112D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3112D" w:rsidRPr="002310F5" w:rsidRDefault="0003112D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95517" w:rsidRDefault="00295517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295517" w:rsidRDefault="00295517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295517" w:rsidRDefault="00295517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E0" w:rsidRDefault="009F13E0">
      <w:r>
        <w:separator/>
      </w:r>
    </w:p>
  </w:endnote>
  <w:endnote w:type="continuationSeparator" w:id="0">
    <w:p w:rsidR="009F13E0" w:rsidRDefault="009F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E0" w:rsidRDefault="009F13E0">
      <w:r>
        <w:separator/>
      </w:r>
    </w:p>
  </w:footnote>
  <w:footnote w:type="continuationSeparator" w:id="0">
    <w:p w:rsidR="009F13E0" w:rsidRDefault="009F1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C03B5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E3CA9"/>
    <w:rsid w:val="001E50DE"/>
    <w:rsid w:val="001E78D7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95517"/>
    <w:rsid w:val="002A0416"/>
    <w:rsid w:val="002A497D"/>
    <w:rsid w:val="002A6AC0"/>
    <w:rsid w:val="002C44AE"/>
    <w:rsid w:val="002D4782"/>
    <w:rsid w:val="002D7F6F"/>
    <w:rsid w:val="002F63AE"/>
    <w:rsid w:val="00304BCC"/>
    <w:rsid w:val="003165A3"/>
    <w:rsid w:val="00330594"/>
    <w:rsid w:val="0035391D"/>
    <w:rsid w:val="00366C4D"/>
    <w:rsid w:val="00376E01"/>
    <w:rsid w:val="003949B4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6209"/>
    <w:rsid w:val="00526616"/>
    <w:rsid w:val="00540477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16F34"/>
    <w:rsid w:val="00621451"/>
    <w:rsid w:val="00630A3A"/>
    <w:rsid w:val="0064399A"/>
    <w:rsid w:val="00645806"/>
    <w:rsid w:val="00651C8C"/>
    <w:rsid w:val="0066051A"/>
    <w:rsid w:val="006629EE"/>
    <w:rsid w:val="0067283C"/>
    <w:rsid w:val="0068061D"/>
    <w:rsid w:val="00680986"/>
    <w:rsid w:val="00685DEE"/>
    <w:rsid w:val="006957C3"/>
    <w:rsid w:val="00697F76"/>
    <w:rsid w:val="006A4C1A"/>
    <w:rsid w:val="006B75A1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109BD"/>
    <w:rsid w:val="0071333B"/>
    <w:rsid w:val="00716ABF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C03B5"/>
    <w:rsid w:val="007C5AE8"/>
    <w:rsid w:val="007D2D71"/>
    <w:rsid w:val="007D7BEB"/>
    <w:rsid w:val="007E5004"/>
    <w:rsid w:val="007E5A4A"/>
    <w:rsid w:val="00821A23"/>
    <w:rsid w:val="0082633D"/>
    <w:rsid w:val="0083341D"/>
    <w:rsid w:val="00834CBB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E754C"/>
    <w:rsid w:val="008F3787"/>
    <w:rsid w:val="00910F81"/>
    <w:rsid w:val="00917935"/>
    <w:rsid w:val="0092127C"/>
    <w:rsid w:val="00921F88"/>
    <w:rsid w:val="0092342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0392"/>
    <w:rsid w:val="009B147B"/>
    <w:rsid w:val="009B3379"/>
    <w:rsid w:val="009C7EA5"/>
    <w:rsid w:val="009D4C70"/>
    <w:rsid w:val="009D7E2B"/>
    <w:rsid w:val="009E2069"/>
    <w:rsid w:val="009F13E0"/>
    <w:rsid w:val="009F785E"/>
    <w:rsid w:val="00A00391"/>
    <w:rsid w:val="00A049AD"/>
    <w:rsid w:val="00A07BBB"/>
    <w:rsid w:val="00A1738D"/>
    <w:rsid w:val="00A202EA"/>
    <w:rsid w:val="00A2462A"/>
    <w:rsid w:val="00A25EB0"/>
    <w:rsid w:val="00A30D5F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0997"/>
    <w:rsid w:val="00A96F98"/>
    <w:rsid w:val="00AA53EF"/>
    <w:rsid w:val="00AB6BE7"/>
    <w:rsid w:val="00AB6BEC"/>
    <w:rsid w:val="00AC65BE"/>
    <w:rsid w:val="00AD4235"/>
    <w:rsid w:val="00AF1F70"/>
    <w:rsid w:val="00AF5B12"/>
    <w:rsid w:val="00B00B9F"/>
    <w:rsid w:val="00B17FF2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D21CA"/>
    <w:rsid w:val="00BD416C"/>
    <w:rsid w:val="00BE12AD"/>
    <w:rsid w:val="00BE331B"/>
    <w:rsid w:val="00BE491A"/>
    <w:rsid w:val="00BF1102"/>
    <w:rsid w:val="00BF266D"/>
    <w:rsid w:val="00C04B54"/>
    <w:rsid w:val="00C178B0"/>
    <w:rsid w:val="00C225FC"/>
    <w:rsid w:val="00C235A3"/>
    <w:rsid w:val="00C32B17"/>
    <w:rsid w:val="00C51B33"/>
    <w:rsid w:val="00C523FE"/>
    <w:rsid w:val="00C71552"/>
    <w:rsid w:val="00C72565"/>
    <w:rsid w:val="00C7627A"/>
    <w:rsid w:val="00C7694B"/>
    <w:rsid w:val="00C7794B"/>
    <w:rsid w:val="00C830D1"/>
    <w:rsid w:val="00C8474B"/>
    <w:rsid w:val="00C90CE4"/>
    <w:rsid w:val="00CA18AA"/>
    <w:rsid w:val="00CA372C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EC7"/>
    <w:rsid w:val="00F21EBF"/>
    <w:rsid w:val="00F32493"/>
    <w:rsid w:val="00F358CB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94D25"/>
    <w:rsid w:val="00FC036B"/>
    <w:rsid w:val="00FC3516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2F19A-B58A-4D7B-83DC-9929471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2017-03-29T10:41:00Z</cp:lastPrinted>
  <dcterms:created xsi:type="dcterms:W3CDTF">2018-11-20T11:54:00Z</dcterms:created>
  <dcterms:modified xsi:type="dcterms:W3CDTF">2018-11-20T11:54:00Z</dcterms:modified>
</cp:coreProperties>
</file>